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7632A" w14:textId="77777777" w:rsidR="00C60345" w:rsidRDefault="0067003B">
      <w:pPr>
        <w:pStyle w:val="BodyText"/>
        <w:ind w:left="183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97CE0D2" wp14:editId="66C99594">
            <wp:extent cx="3952266" cy="12954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2266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3E300" w14:textId="77777777" w:rsidR="00C60345" w:rsidRDefault="0067003B">
      <w:pPr>
        <w:pStyle w:val="Title"/>
      </w:pPr>
      <w:r>
        <w:t>PUBLIC</w:t>
      </w:r>
      <w:r>
        <w:rPr>
          <w:spacing w:val="-6"/>
        </w:rPr>
        <w:t xml:space="preserve"> </w:t>
      </w:r>
      <w:r>
        <w:rPr>
          <w:spacing w:val="-2"/>
        </w:rPr>
        <w:t>NOTICE:</w:t>
      </w:r>
    </w:p>
    <w:p w14:paraId="5E485F4C" w14:textId="77777777" w:rsidR="00C60345" w:rsidRDefault="0067003B">
      <w:pPr>
        <w:pStyle w:val="BodyText"/>
        <w:spacing w:before="4"/>
        <w:ind w:left="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7C3EEF" wp14:editId="5F872D71">
                <wp:simplePos x="0" y="0"/>
                <wp:positionH relativeFrom="page">
                  <wp:posOffset>866775</wp:posOffset>
                </wp:positionH>
                <wp:positionV relativeFrom="paragraph">
                  <wp:posOffset>165429</wp:posOffset>
                </wp:positionV>
                <wp:extent cx="5991225" cy="570547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91225" cy="5705475"/>
                        </a:xfrm>
                        <a:prstGeom prst="rect">
                          <a:avLst/>
                        </a:prstGeom>
                        <a:ln w="31750">
                          <a:solidFill>
                            <a:srgbClr val="4471C4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0E97B0D" w14:textId="5C941C38" w:rsidR="00C60345" w:rsidRDefault="0067003B">
                            <w:pPr>
                              <w:pStyle w:val="BodyText"/>
                              <w:spacing w:line="285" w:lineRule="auto"/>
                            </w:pP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Musconetcong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River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Management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Council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(MRMC)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its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202</w:t>
                            </w:r>
                            <w:r w:rsidR="00373C59">
                              <w:t>6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meeting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schedule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as </w:t>
                            </w:r>
                            <w:r>
                              <w:rPr>
                                <w:spacing w:val="-2"/>
                              </w:rPr>
                              <w:t>follows:</w:t>
                            </w:r>
                          </w:p>
                          <w:p w14:paraId="58228633" w14:textId="5B341DA5" w:rsidR="00C60345" w:rsidRDefault="0067003B">
                            <w:pPr>
                              <w:pStyle w:val="BodyText"/>
                              <w:spacing w:before="117"/>
                            </w:pPr>
                            <w:r>
                              <w:rPr>
                                <w:rFonts w:ascii="Wingdings" w:hAnsi="Wingdings"/>
                                <w:sz w:val="20"/>
                              </w:rPr>
                              <w:t></w:t>
                            </w:r>
                            <w:r>
                              <w:rPr>
                                <w:rFonts w:ascii="Times New Roman" w:hAnsi="Times New Roman"/>
                                <w:spacing w:val="47"/>
                                <w:sz w:val="20"/>
                              </w:rPr>
                              <w:t xml:space="preserve"> </w:t>
                            </w:r>
                            <w:r w:rsidR="002560CD">
                              <w:t>February 1</w:t>
                            </w:r>
                            <w:r w:rsidR="00373C59">
                              <w:t>7</w:t>
                            </w:r>
                            <w:r w:rsidR="002560CD">
                              <w:t>, 202</w:t>
                            </w:r>
                            <w:r w:rsidR="00373C59">
                              <w:t>6</w:t>
                            </w:r>
                          </w:p>
                          <w:p w14:paraId="3F83429F" w14:textId="5872A8BE" w:rsidR="00C60345" w:rsidRDefault="0067003B">
                            <w:pPr>
                              <w:pStyle w:val="BodyText"/>
                              <w:spacing w:before="175"/>
                            </w:pPr>
                            <w:r>
                              <w:rPr>
                                <w:rFonts w:ascii="Wingdings" w:hAnsi="Wingdings"/>
                                <w:sz w:val="20"/>
                              </w:rPr>
                              <w:t></w:t>
                            </w:r>
                            <w:r>
                              <w:rPr>
                                <w:rFonts w:ascii="Times New Roman" w:hAnsi="Times New Roman"/>
                                <w:spacing w:val="49"/>
                                <w:sz w:val="20"/>
                              </w:rPr>
                              <w:t xml:space="preserve"> </w:t>
                            </w:r>
                            <w:r>
                              <w:t>April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 w:rsidR="00373C59">
                              <w:t>21</w:t>
                            </w:r>
                            <w:r>
                              <w:t>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202</w:t>
                            </w:r>
                            <w:r w:rsidR="00373C59">
                              <w:rPr>
                                <w:spacing w:val="-4"/>
                              </w:rPr>
                              <w:t>6</w:t>
                            </w:r>
                          </w:p>
                          <w:p w14:paraId="299F9D6A" w14:textId="0E5C4098" w:rsidR="00C60345" w:rsidRDefault="0067003B">
                            <w:pPr>
                              <w:pStyle w:val="BodyText"/>
                              <w:spacing w:before="175"/>
                            </w:pPr>
                            <w:r>
                              <w:rPr>
                                <w:rFonts w:ascii="Wingdings" w:hAnsi="Wingdings"/>
                                <w:sz w:val="20"/>
                              </w:rPr>
                              <w:t></w:t>
                            </w:r>
                            <w:r>
                              <w:rPr>
                                <w:rFonts w:ascii="Times New Roman" w:hAnsi="Times New Roman"/>
                                <w:spacing w:val="47"/>
                                <w:sz w:val="20"/>
                              </w:rPr>
                              <w:t xml:space="preserve"> </w:t>
                            </w:r>
                            <w:r>
                              <w:t>June 1</w:t>
                            </w:r>
                            <w:r w:rsidR="00373C59">
                              <w:t>6</w:t>
                            </w:r>
                            <w:r>
                              <w:t>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202</w:t>
                            </w:r>
                            <w:r w:rsidR="00373C59">
                              <w:rPr>
                                <w:spacing w:val="-4"/>
                              </w:rPr>
                              <w:t>6</w:t>
                            </w:r>
                          </w:p>
                          <w:p w14:paraId="6B66A234" w14:textId="5C0059E8" w:rsidR="00C60345" w:rsidRDefault="0067003B">
                            <w:pPr>
                              <w:pStyle w:val="BodyText"/>
                              <w:spacing w:before="175"/>
                            </w:pPr>
                            <w:r>
                              <w:rPr>
                                <w:rFonts w:ascii="Wingdings" w:hAnsi="Wingdings"/>
                                <w:sz w:val="20"/>
                              </w:rPr>
                              <w:t></w:t>
                            </w:r>
                            <w:r>
                              <w:rPr>
                                <w:rFonts w:ascii="Times New Roman" w:hAnsi="Times New Roman"/>
                                <w:spacing w:val="46"/>
                                <w:sz w:val="20"/>
                              </w:rPr>
                              <w:t xml:space="preserve"> </w:t>
                            </w:r>
                            <w:r>
                              <w:t xml:space="preserve">August </w:t>
                            </w:r>
                            <w:r w:rsidR="002560CD">
                              <w:t>1</w:t>
                            </w:r>
                            <w:r w:rsidR="00373C59">
                              <w:t>8</w:t>
                            </w:r>
                            <w:r>
                              <w:t>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202</w:t>
                            </w:r>
                            <w:r w:rsidR="00373C59">
                              <w:rPr>
                                <w:spacing w:val="-4"/>
                              </w:rPr>
                              <w:t>6</w:t>
                            </w:r>
                          </w:p>
                          <w:p w14:paraId="5B6995A8" w14:textId="7170C212" w:rsidR="00C60345" w:rsidRDefault="0067003B">
                            <w:pPr>
                              <w:pStyle w:val="BodyText"/>
                              <w:spacing w:before="175"/>
                            </w:pPr>
                            <w:r>
                              <w:rPr>
                                <w:rFonts w:ascii="Wingdings" w:hAnsi="Wingdings"/>
                                <w:sz w:val="20"/>
                              </w:rPr>
                              <w:t></w:t>
                            </w:r>
                            <w:r>
                              <w:rPr>
                                <w:rFonts w:ascii="Times New Roman" w:hAnsi="Times New Roman"/>
                                <w:spacing w:val="48"/>
                                <w:sz w:val="20"/>
                              </w:rPr>
                              <w:t xml:space="preserve"> </w:t>
                            </w:r>
                            <w:r>
                              <w:t>October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 w:rsidR="002560CD">
                              <w:t>2</w:t>
                            </w:r>
                            <w:r w:rsidR="00373C59">
                              <w:t>0</w:t>
                            </w:r>
                            <w:r>
                              <w:t>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202</w:t>
                            </w:r>
                            <w:r w:rsidR="00373C59">
                              <w:rPr>
                                <w:spacing w:val="-4"/>
                              </w:rPr>
                              <w:t>6</w:t>
                            </w:r>
                          </w:p>
                          <w:p w14:paraId="7C9F361A" w14:textId="4FBE2CCB" w:rsidR="00C60345" w:rsidRDefault="0067003B">
                            <w:pPr>
                              <w:pStyle w:val="BodyText"/>
                              <w:spacing w:before="175"/>
                            </w:pPr>
                            <w:r>
                              <w:rPr>
                                <w:rFonts w:ascii="Wingdings" w:hAnsi="Wingdings"/>
                                <w:sz w:val="20"/>
                              </w:rPr>
                              <w:t></w:t>
                            </w:r>
                            <w:r>
                              <w:rPr>
                                <w:rFonts w:ascii="Times New Roman" w:hAnsi="Times New Roman"/>
                                <w:spacing w:val="48"/>
                                <w:sz w:val="20"/>
                              </w:rPr>
                              <w:t xml:space="preserve"> </w:t>
                            </w:r>
                            <w:r>
                              <w:t>December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 w:rsidR="00373C59">
                              <w:t>5</w:t>
                            </w:r>
                            <w:r>
                              <w:t>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202</w:t>
                            </w:r>
                            <w:r w:rsidR="00373C59">
                              <w:rPr>
                                <w:spacing w:val="-4"/>
                              </w:rPr>
                              <w:t>6</w:t>
                            </w:r>
                          </w:p>
                          <w:p w14:paraId="02EB8F1E" w14:textId="57A1A895" w:rsidR="00C60345" w:rsidRDefault="0067003B">
                            <w:pPr>
                              <w:pStyle w:val="BodyText"/>
                              <w:spacing w:before="176" w:line="285" w:lineRule="auto"/>
                            </w:pPr>
                            <w:r>
                              <w:t>All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meetings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hybrid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meetings,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located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10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Maple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Avenue,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Asbury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NJ,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 instructions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on how to join remotely posted before the meeting at: </w:t>
                            </w:r>
                            <w:hyperlink r:id="rId5">
                              <w:r w:rsidR="00C60345">
                                <w:t>www.musconetcong.org.</w:t>
                              </w:r>
                            </w:hyperlink>
                          </w:p>
                          <w:p w14:paraId="21DE1531" w14:textId="77777777" w:rsidR="00C60345" w:rsidRDefault="00C60345">
                            <w:pPr>
                              <w:pStyle w:val="BodyText"/>
                              <w:ind w:left="0"/>
                            </w:pPr>
                          </w:p>
                          <w:p w14:paraId="5FDFC17B" w14:textId="77777777" w:rsidR="00C60345" w:rsidRDefault="00C60345">
                            <w:pPr>
                              <w:pStyle w:val="BodyText"/>
                              <w:ind w:left="0"/>
                            </w:pPr>
                          </w:p>
                          <w:p w14:paraId="260E83DF" w14:textId="77777777" w:rsidR="00C60345" w:rsidRDefault="0067003B">
                            <w:pPr>
                              <w:pStyle w:val="BodyText"/>
                            </w:pPr>
                            <w:r>
                              <w:t>All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meetings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commence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7:00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p.m.</w:t>
                            </w:r>
                          </w:p>
                          <w:p w14:paraId="15E5C2FA" w14:textId="77777777" w:rsidR="00C60345" w:rsidRDefault="00C60345">
                            <w:pPr>
                              <w:pStyle w:val="BodyText"/>
                              <w:ind w:left="0"/>
                            </w:pPr>
                          </w:p>
                          <w:p w14:paraId="2A75B6CE" w14:textId="77777777" w:rsidR="00C60345" w:rsidRDefault="00C60345">
                            <w:pPr>
                              <w:pStyle w:val="BodyText"/>
                              <w:spacing w:before="57"/>
                              <w:ind w:left="0"/>
                            </w:pPr>
                          </w:p>
                          <w:p w14:paraId="00F2C958" w14:textId="77777777" w:rsidR="00C60345" w:rsidRDefault="0067003B">
                            <w:pPr>
                              <w:pStyle w:val="BodyText"/>
                              <w:spacing w:line="285" w:lineRule="auto"/>
                            </w:pPr>
                            <w:r>
                              <w:t>All meetings are open to the public in accordance with the Open Public Meetings Act 1975 (N.J.S.A.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10:4-6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10:4-21).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Minutes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previous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meetings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available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review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 Musconetcong Watershed Association River Resource Center.</w:t>
                            </w:r>
                          </w:p>
                          <w:p w14:paraId="045A9130" w14:textId="77777777" w:rsidR="00373C59" w:rsidRDefault="0067003B">
                            <w:pPr>
                              <w:pStyle w:val="BodyText"/>
                              <w:spacing w:before="119" w:line="384" w:lineRule="auto"/>
                              <w:ind w:left="2662" w:right="2583" w:hanging="1"/>
                              <w:jc w:val="center"/>
                            </w:pPr>
                            <w:r>
                              <w:t xml:space="preserve">Posted: January </w:t>
                            </w:r>
                            <w:r w:rsidR="00373C59">
                              <w:t>7</w:t>
                            </w:r>
                            <w:r>
                              <w:t>th, 202</w:t>
                            </w:r>
                            <w:r w:rsidR="00373C59">
                              <w:t>6</w:t>
                            </w:r>
                            <w:r>
                              <w:t>,</w:t>
                            </w:r>
                            <w:r w:rsidR="000363DF">
                              <w:t xml:space="preserve"> </w:t>
                            </w:r>
                          </w:p>
                          <w:p w14:paraId="7D22D389" w14:textId="2E296027" w:rsidR="00C60345" w:rsidRDefault="0067003B">
                            <w:pPr>
                              <w:pStyle w:val="BodyText"/>
                              <w:spacing w:before="119" w:line="384" w:lineRule="auto"/>
                              <w:ind w:left="2662" w:right="2583" w:hanging="1"/>
                              <w:jc w:val="center"/>
                            </w:pPr>
                            <w:r>
                              <w:t>Musconetcong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River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Management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Council 10 Maple Avenue, Asbury, NJ 08802</w:t>
                            </w:r>
                          </w:p>
                          <w:p w14:paraId="3C1A332B" w14:textId="77777777" w:rsidR="00C60345" w:rsidRDefault="0067003B">
                            <w:pPr>
                              <w:pStyle w:val="BodyText"/>
                              <w:spacing w:line="291" w:lineRule="exact"/>
                              <w:ind w:left="73"/>
                              <w:jc w:val="center"/>
                            </w:pPr>
                            <w:r>
                              <w:t>Mailing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Address: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P.O.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Box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113,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Asbury,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NJ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08802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7C3EEF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8.25pt;margin-top:13.05pt;width:471.75pt;height:449.2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" filled="f" strokecolor="#4471c4" strokeweight="2.5pt">
                <v:path arrowok="t"/>
                <v:textbox inset="0,0,0,0">
                  <w:txbxContent>
                    <w:p w14:paraId="40E97B0D" w14:textId="5C941C38" w:rsidR="00C60345" w:rsidRDefault="0067003B">
                      <w:pPr>
                        <w:pStyle w:val="BodyText"/>
                        <w:spacing w:line="285" w:lineRule="auto"/>
                      </w:pP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Musconetcong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River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Management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Council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(MRMC)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its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202</w:t>
                      </w:r>
                      <w:r w:rsidR="00373C59">
                        <w:t>6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meeting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schedule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as </w:t>
                      </w:r>
                      <w:r>
                        <w:rPr>
                          <w:spacing w:val="-2"/>
                        </w:rPr>
                        <w:t>follows:</w:t>
                      </w:r>
                    </w:p>
                    <w:p w14:paraId="58228633" w14:textId="5B341DA5" w:rsidR="00C60345" w:rsidRDefault="0067003B">
                      <w:pPr>
                        <w:pStyle w:val="BodyText"/>
                        <w:spacing w:before="117"/>
                      </w:pPr>
                      <w:r>
                        <w:rPr>
                          <w:rFonts w:ascii="Wingdings" w:hAnsi="Wingdings"/>
                          <w:sz w:val="20"/>
                        </w:rPr>
                        <w:t></w:t>
                      </w:r>
                      <w:r>
                        <w:rPr>
                          <w:rFonts w:ascii="Times New Roman" w:hAnsi="Times New Roman"/>
                          <w:spacing w:val="47"/>
                          <w:sz w:val="20"/>
                        </w:rPr>
                        <w:t xml:space="preserve"> </w:t>
                      </w:r>
                      <w:r w:rsidR="002560CD">
                        <w:t>February 1</w:t>
                      </w:r>
                      <w:r w:rsidR="00373C59">
                        <w:t>7</w:t>
                      </w:r>
                      <w:r w:rsidR="002560CD">
                        <w:t>, 202</w:t>
                      </w:r>
                      <w:r w:rsidR="00373C59">
                        <w:t>6</w:t>
                      </w:r>
                    </w:p>
                    <w:p w14:paraId="3F83429F" w14:textId="5872A8BE" w:rsidR="00C60345" w:rsidRDefault="0067003B">
                      <w:pPr>
                        <w:pStyle w:val="BodyText"/>
                        <w:spacing w:before="175"/>
                      </w:pPr>
                      <w:r>
                        <w:rPr>
                          <w:rFonts w:ascii="Wingdings" w:hAnsi="Wingdings"/>
                          <w:sz w:val="20"/>
                        </w:rPr>
                        <w:t></w:t>
                      </w:r>
                      <w:r>
                        <w:rPr>
                          <w:rFonts w:ascii="Times New Roman" w:hAnsi="Times New Roman"/>
                          <w:spacing w:val="49"/>
                          <w:sz w:val="20"/>
                        </w:rPr>
                        <w:t xml:space="preserve"> </w:t>
                      </w:r>
                      <w:r>
                        <w:t>April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 w:rsidR="00373C59">
                        <w:t>21</w:t>
                      </w:r>
                      <w:r>
                        <w:t>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202</w:t>
                      </w:r>
                      <w:r w:rsidR="00373C59">
                        <w:rPr>
                          <w:spacing w:val="-4"/>
                        </w:rPr>
                        <w:t>6</w:t>
                      </w:r>
                    </w:p>
                    <w:p w14:paraId="299F9D6A" w14:textId="0E5C4098" w:rsidR="00C60345" w:rsidRDefault="0067003B">
                      <w:pPr>
                        <w:pStyle w:val="BodyText"/>
                        <w:spacing w:before="175"/>
                      </w:pPr>
                      <w:r>
                        <w:rPr>
                          <w:rFonts w:ascii="Wingdings" w:hAnsi="Wingdings"/>
                          <w:sz w:val="20"/>
                        </w:rPr>
                        <w:t></w:t>
                      </w:r>
                      <w:r>
                        <w:rPr>
                          <w:rFonts w:ascii="Times New Roman" w:hAnsi="Times New Roman"/>
                          <w:spacing w:val="47"/>
                          <w:sz w:val="20"/>
                        </w:rPr>
                        <w:t xml:space="preserve"> </w:t>
                      </w:r>
                      <w:r>
                        <w:t>June 1</w:t>
                      </w:r>
                      <w:r w:rsidR="00373C59">
                        <w:t>6</w:t>
                      </w:r>
                      <w:r>
                        <w:t>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202</w:t>
                      </w:r>
                      <w:r w:rsidR="00373C59">
                        <w:rPr>
                          <w:spacing w:val="-4"/>
                        </w:rPr>
                        <w:t>6</w:t>
                      </w:r>
                    </w:p>
                    <w:p w14:paraId="6B66A234" w14:textId="5C0059E8" w:rsidR="00C60345" w:rsidRDefault="0067003B">
                      <w:pPr>
                        <w:pStyle w:val="BodyText"/>
                        <w:spacing w:before="175"/>
                      </w:pPr>
                      <w:r>
                        <w:rPr>
                          <w:rFonts w:ascii="Wingdings" w:hAnsi="Wingdings"/>
                          <w:sz w:val="20"/>
                        </w:rPr>
                        <w:t></w:t>
                      </w:r>
                      <w:r>
                        <w:rPr>
                          <w:rFonts w:ascii="Times New Roman" w:hAnsi="Times New Roman"/>
                          <w:spacing w:val="46"/>
                          <w:sz w:val="20"/>
                        </w:rPr>
                        <w:t xml:space="preserve"> </w:t>
                      </w:r>
                      <w:r>
                        <w:t xml:space="preserve">August </w:t>
                      </w:r>
                      <w:r w:rsidR="002560CD">
                        <w:t>1</w:t>
                      </w:r>
                      <w:r w:rsidR="00373C59">
                        <w:t>8</w:t>
                      </w:r>
                      <w:r>
                        <w:t>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202</w:t>
                      </w:r>
                      <w:r w:rsidR="00373C59">
                        <w:rPr>
                          <w:spacing w:val="-4"/>
                        </w:rPr>
                        <w:t>6</w:t>
                      </w:r>
                    </w:p>
                    <w:p w14:paraId="5B6995A8" w14:textId="7170C212" w:rsidR="00C60345" w:rsidRDefault="0067003B">
                      <w:pPr>
                        <w:pStyle w:val="BodyText"/>
                        <w:spacing w:before="175"/>
                      </w:pPr>
                      <w:r>
                        <w:rPr>
                          <w:rFonts w:ascii="Wingdings" w:hAnsi="Wingdings"/>
                          <w:sz w:val="20"/>
                        </w:rPr>
                        <w:t></w:t>
                      </w:r>
                      <w:r>
                        <w:rPr>
                          <w:rFonts w:ascii="Times New Roman" w:hAnsi="Times New Roman"/>
                          <w:spacing w:val="48"/>
                          <w:sz w:val="20"/>
                        </w:rPr>
                        <w:t xml:space="preserve"> </w:t>
                      </w:r>
                      <w:r>
                        <w:t>October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 w:rsidR="002560CD">
                        <w:t>2</w:t>
                      </w:r>
                      <w:r w:rsidR="00373C59">
                        <w:t>0</w:t>
                      </w:r>
                      <w:r>
                        <w:t>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202</w:t>
                      </w:r>
                      <w:r w:rsidR="00373C59">
                        <w:rPr>
                          <w:spacing w:val="-4"/>
                        </w:rPr>
                        <w:t>6</w:t>
                      </w:r>
                    </w:p>
                    <w:p w14:paraId="7C9F361A" w14:textId="4FBE2CCB" w:rsidR="00C60345" w:rsidRDefault="0067003B">
                      <w:pPr>
                        <w:pStyle w:val="BodyText"/>
                        <w:spacing w:before="175"/>
                      </w:pPr>
                      <w:r>
                        <w:rPr>
                          <w:rFonts w:ascii="Wingdings" w:hAnsi="Wingdings"/>
                          <w:sz w:val="20"/>
                        </w:rPr>
                        <w:t></w:t>
                      </w:r>
                      <w:r>
                        <w:rPr>
                          <w:rFonts w:ascii="Times New Roman" w:hAnsi="Times New Roman"/>
                          <w:spacing w:val="48"/>
                          <w:sz w:val="20"/>
                        </w:rPr>
                        <w:t xml:space="preserve"> </w:t>
                      </w:r>
                      <w:r>
                        <w:t>December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1</w:t>
                      </w:r>
                      <w:r w:rsidR="00373C59">
                        <w:t>5</w:t>
                      </w:r>
                      <w:r>
                        <w:t>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202</w:t>
                      </w:r>
                      <w:r w:rsidR="00373C59">
                        <w:rPr>
                          <w:spacing w:val="-4"/>
                        </w:rPr>
                        <w:t>6</w:t>
                      </w:r>
                    </w:p>
                    <w:p w14:paraId="02EB8F1E" w14:textId="57A1A895" w:rsidR="00C60345" w:rsidRDefault="0067003B">
                      <w:pPr>
                        <w:pStyle w:val="BodyText"/>
                        <w:spacing w:before="176" w:line="285" w:lineRule="auto"/>
                      </w:pPr>
                      <w:r>
                        <w:t>All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meetings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hybrid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meetings,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located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10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Maple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Avenue,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Asbury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NJ,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 instructions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on how to join remotely posted before the meeting at: </w:t>
                      </w:r>
                      <w:hyperlink r:id="rId6">
                        <w:r w:rsidR="00C60345">
                          <w:t>www.musconetcong.org.</w:t>
                        </w:r>
                      </w:hyperlink>
                    </w:p>
                    <w:p w14:paraId="21DE1531" w14:textId="77777777" w:rsidR="00C60345" w:rsidRDefault="00C60345">
                      <w:pPr>
                        <w:pStyle w:val="BodyText"/>
                        <w:ind w:left="0"/>
                      </w:pPr>
                    </w:p>
                    <w:p w14:paraId="5FDFC17B" w14:textId="77777777" w:rsidR="00C60345" w:rsidRDefault="00C60345">
                      <w:pPr>
                        <w:pStyle w:val="BodyText"/>
                        <w:ind w:left="0"/>
                      </w:pPr>
                    </w:p>
                    <w:p w14:paraId="260E83DF" w14:textId="77777777" w:rsidR="00C60345" w:rsidRDefault="0067003B">
                      <w:pPr>
                        <w:pStyle w:val="BodyText"/>
                      </w:pPr>
                      <w:r>
                        <w:t>All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meetings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commence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7:00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p.m.</w:t>
                      </w:r>
                    </w:p>
                    <w:p w14:paraId="15E5C2FA" w14:textId="77777777" w:rsidR="00C60345" w:rsidRDefault="00C60345">
                      <w:pPr>
                        <w:pStyle w:val="BodyText"/>
                        <w:ind w:left="0"/>
                      </w:pPr>
                    </w:p>
                    <w:p w14:paraId="2A75B6CE" w14:textId="77777777" w:rsidR="00C60345" w:rsidRDefault="00C60345">
                      <w:pPr>
                        <w:pStyle w:val="BodyText"/>
                        <w:spacing w:before="57"/>
                        <w:ind w:left="0"/>
                      </w:pPr>
                    </w:p>
                    <w:p w14:paraId="00F2C958" w14:textId="77777777" w:rsidR="00C60345" w:rsidRDefault="0067003B">
                      <w:pPr>
                        <w:pStyle w:val="BodyText"/>
                        <w:spacing w:line="285" w:lineRule="auto"/>
                      </w:pPr>
                      <w:r>
                        <w:t>All meetings are open to the public in accordance with the Open Public Meetings Act 1975 (N.J.S.A.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10:4-6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10:4-21).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Minutes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previous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meetings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available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review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 Musconetcong Watershed Association River Resource Center.</w:t>
                      </w:r>
                    </w:p>
                    <w:p w14:paraId="045A9130" w14:textId="77777777" w:rsidR="00373C59" w:rsidRDefault="0067003B">
                      <w:pPr>
                        <w:pStyle w:val="BodyText"/>
                        <w:spacing w:before="119" w:line="384" w:lineRule="auto"/>
                        <w:ind w:left="2662" w:right="2583" w:hanging="1"/>
                        <w:jc w:val="center"/>
                      </w:pPr>
                      <w:r>
                        <w:t xml:space="preserve">Posted: January </w:t>
                      </w:r>
                      <w:r w:rsidR="00373C59">
                        <w:t>7</w:t>
                      </w:r>
                      <w:r>
                        <w:t>th, 202</w:t>
                      </w:r>
                      <w:r w:rsidR="00373C59">
                        <w:t>6</w:t>
                      </w:r>
                      <w:r>
                        <w:t>,</w:t>
                      </w:r>
                      <w:r w:rsidR="000363DF">
                        <w:t xml:space="preserve"> </w:t>
                      </w:r>
                    </w:p>
                    <w:p w14:paraId="7D22D389" w14:textId="2E296027" w:rsidR="00C60345" w:rsidRDefault="0067003B">
                      <w:pPr>
                        <w:pStyle w:val="BodyText"/>
                        <w:spacing w:before="119" w:line="384" w:lineRule="auto"/>
                        <w:ind w:left="2662" w:right="2583" w:hanging="1"/>
                        <w:jc w:val="center"/>
                      </w:pPr>
                      <w:r>
                        <w:t>Musconetcong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River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Management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Council 10 Maple Avenue, Asbury, NJ 08802</w:t>
                      </w:r>
                    </w:p>
                    <w:p w14:paraId="3C1A332B" w14:textId="77777777" w:rsidR="00C60345" w:rsidRDefault="0067003B">
                      <w:pPr>
                        <w:pStyle w:val="BodyText"/>
                        <w:spacing w:line="291" w:lineRule="exact"/>
                        <w:ind w:left="73"/>
                        <w:jc w:val="center"/>
                      </w:pPr>
                      <w:r>
                        <w:t>Mailing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Address: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P.O.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Box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113,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Asbury,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NJ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08802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C60345">
      <w:type w:val="continuous"/>
      <w:pgSz w:w="12240" w:h="15840"/>
      <w:pgMar w:top="1580" w:right="134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345"/>
    <w:rsid w:val="0001178E"/>
    <w:rsid w:val="000363DF"/>
    <w:rsid w:val="002560CD"/>
    <w:rsid w:val="00373C59"/>
    <w:rsid w:val="003977CF"/>
    <w:rsid w:val="00571355"/>
    <w:rsid w:val="00605A8D"/>
    <w:rsid w:val="0067003B"/>
    <w:rsid w:val="00A16494"/>
    <w:rsid w:val="00C60345"/>
    <w:rsid w:val="00E82454"/>
    <w:rsid w:val="00F0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E8313"/>
  <w15:docId w15:val="{66A200BA-9B5C-4223-A791-DC00FE18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430"/>
      <w:ind w:left="80"/>
      <w:jc w:val="center"/>
    </w:pPr>
    <w:rPr>
      <w:sz w:val="72"/>
      <w:szCs w:val="7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sconetcong.org/" TargetMode="External"/><Relationship Id="rId5" Type="http://schemas.openxmlformats.org/officeDocument/2006/relationships/hyperlink" Target="http://www.musconetcong.org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Hunt</dc:creator>
  <cp:lastModifiedBy>Ben Yaskulka</cp:lastModifiedBy>
  <cp:revision>2</cp:revision>
  <cp:lastPrinted>2024-11-21T19:56:00Z</cp:lastPrinted>
  <dcterms:created xsi:type="dcterms:W3CDTF">2025-12-16T15:35:00Z</dcterms:created>
  <dcterms:modified xsi:type="dcterms:W3CDTF">2025-12-16T15:35:00Z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2024-11-21T00:00:00Z</vt:filetime>
  </property>
  <property fmtid="{D5CDD505-2E9C-101B-9397-08002B2CF9AE}" pid="5" name="Producer">
    <vt:lpwstr>Microsoft® Word 2019</vt:lpwstr>
  </property>
</Properties>
</file>